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0" w:rsidRDefault="005265F0" w:rsidP="00956AA6">
      <w:pPr>
        <w:spacing w:line="240" w:lineRule="auto"/>
        <w:jc w:val="center"/>
        <w:rPr>
          <w:rFonts w:cs="Arial"/>
          <w:sz w:val="20"/>
          <w:szCs w:val="20"/>
        </w:rPr>
      </w:pPr>
    </w:p>
    <w:p w:rsidR="00204B81" w:rsidRPr="003149CD" w:rsidRDefault="005D057D" w:rsidP="00956AA6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PROCESO DE ADMISIÓN 201</w:t>
      </w:r>
      <w:r w:rsidR="00965201">
        <w:rPr>
          <w:rFonts w:cs="Arial"/>
          <w:b/>
          <w:sz w:val="20"/>
          <w:szCs w:val="20"/>
        </w:rPr>
        <w:t>9</w:t>
      </w:r>
    </w:p>
    <w:p w:rsidR="00204B81" w:rsidRPr="00EC608F" w:rsidRDefault="00204B81" w:rsidP="00956AA6">
      <w:pPr>
        <w:spacing w:line="240" w:lineRule="auto"/>
        <w:jc w:val="both"/>
        <w:rPr>
          <w:rFonts w:cs="Arial"/>
          <w:sz w:val="20"/>
          <w:szCs w:val="20"/>
        </w:rPr>
      </w:pPr>
      <w:r w:rsidRPr="00EC608F">
        <w:rPr>
          <w:rFonts w:cs="Arial"/>
          <w:sz w:val="20"/>
          <w:szCs w:val="20"/>
        </w:rPr>
        <w:t>Colegio Shaddai de Osorno, informa sobre el proceso de</w:t>
      </w:r>
      <w:r w:rsidR="003149CD">
        <w:rPr>
          <w:rFonts w:cs="Arial"/>
          <w:sz w:val="20"/>
          <w:szCs w:val="20"/>
        </w:rPr>
        <w:t xml:space="preserve"> admisión para estudiantes de ki</w:t>
      </w:r>
      <w:r w:rsidRPr="00EC608F">
        <w:rPr>
          <w:rFonts w:cs="Arial"/>
          <w:sz w:val="20"/>
          <w:szCs w:val="20"/>
        </w:rPr>
        <w:t>nder y educación básica 201</w:t>
      </w:r>
      <w:r w:rsidR="005D057D">
        <w:rPr>
          <w:rFonts w:cs="Arial"/>
          <w:sz w:val="20"/>
          <w:szCs w:val="20"/>
        </w:rPr>
        <w:t>9</w:t>
      </w:r>
      <w:r w:rsidR="00956AA6" w:rsidRPr="00EC608F">
        <w:rPr>
          <w:rFonts w:cs="Arial"/>
          <w:sz w:val="20"/>
          <w:szCs w:val="20"/>
        </w:rPr>
        <w:t xml:space="preserve">, de acuerdo a las instrucciones de </w:t>
      </w:r>
      <w:r w:rsidRPr="00EC608F">
        <w:rPr>
          <w:rFonts w:cs="Arial"/>
          <w:sz w:val="20"/>
          <w:szCs w:val="20"/>
        </w:rPr>
        <w:t>Supertintendencia de Educación Escolar;   los artículos N° 12 y N° 13 de la Ley General de Educación y la Ley de Inclusión Escolar.</w:t>
      </w: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 xml:space="preserve">NÚMERO DE VACANTES KINDER: </w:t>
      </w:r>
    </w:p>
    <w:p w:rsidR="00204B81" w:rsidRPr="00EC608F" w:rsidRDefault="00836FEB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35</w:t>
      </w:r>
      <w:r w:rsidR="00204B81" w:rsidRPr="00EC608F">
        <w:rPr>
          <w:rFonts w:asciiTheme="minorHAnsi" w:hAnsiTheme="minorHAnsi" w:cs="Arial"/>
          <w:sz w:val="20"/>
          <w:szCs w:val="20"/>
        </w:rPr>
        <w:t xml:space="preserve">   CUPOS</w:t>
      </w:r>
    </w:p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NÚMERO DE VACANTES EDUCACIÓN BÁSICA</w:t>
      </w:r>
      <w:bookmarkStart w:id="0" w:name="_GoBack"/>
      <w:bookmarkEnd w:id="0"/>
    </w:p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 xml:space="preserve">1° BÁSICO: </w:t>
      </w:r>
      <w:r w:rsidR="00836FEB">
        <w:rPr>
          <w:rFonts w:asciiTheme="minorHAnsi" w:hAnsiTheme="minorHAnsi" w:cs="Arial"/>
          <w:sz w:val="20"/>
          <w:szCs w:val="20"/>
        </w:rPr>
        <w:t>05 VACANTES</w:t>
      </w:r>
    </w:p>
    <w:p w:rsidR="00204B81" w:rsidRPr="00EC608F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2° BÁ</w:t>
      </w:r>
      <w:r w:rsidR="00956AA6" w:rsidRPr="00EC608F">
        <w:rPr>
          <w:rFonts w:asciiTheme="minorHAnsi" w:hAnsiTheme="minorHAnsi" w:cs="Arial"/>
          <w:sz w:val="20"/>
          <w:szCs w:val="20"/>
        </w:rPr>
        <w:t>SICO: NO HAY VACANTES</w:t>
      </w:r>
    </w:p>
    <w:p w:rsidR="00204B81" w:rsidRPr="00EC608F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3° BÁSICO: NO HAY VACANTES</w:t>
      </w:r>
    </w:p>
    <w:p w:rsidR="00204B81" w:rsidRPr="00EC608F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4° BÁSICO: NO HAY VACANTES</w:t>
      </w:r>
    </w:p>
    <w:p w:rsidR="00204B81" w:rsidRPr="00EC608F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 xml:space="preserve">5° BÁSICO: </w:t>
      </w:r>
      <w:r w:rsidR="00956AA6" w:rsidRPr="00EC608F">
        <w:rPr>
          <w:rFonts w:asciiTheme="minorHAnsi" w:hAnsiTheme="minorHAnsi" w:cs="Arial"/>
          <w:sz w:val="20"/>
          <w:szCs w:val="20"/>
        </w:rPr>
        <w:t xml:space="preserve"> NO HAY VACANTES</w:t>
      </w:r>
    </w:p>
    <w:p w:rsidR="00204B81" w:rsidRPr="00EC608F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 xml:space="preserve">6° BÁSICO: </w:t>
      </w:r>
      <w:r w:rsidR="00956AA6" w:rsidRPr="00EC608F">
        <w:rPr>
          <w:rFonts w:asciiTheme="minorHAnsi" w:hAnsiTheme="minorHAnsi" w:cs="Arial"/>
          <w:sz w:val="20"/>
          <w:szCs w:val="20"/>
        </w:rPr>
        <w:t xml:space="preserve"> NO HAY VACANTES</w:t>
      </w:r>
    </w:p>
    <w:p w:rsidR="00204B81" w:rsidRPr="00EC608F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 xml:space="preserve">7° BÁSICO: </w:t>
      </w:r>
      <w:r w:rsidR="00956AA6" w:rsidRPr="00EC608F">
        <w:rPr>
          <w:rFonts w:asciiTheme="minorHAnsi" w:hAnsiTheme="minorHAnsi" w:cs="Arial"/>
          <w:sz w:val="20"/>
          <w:szCs w:val="20"/>
        </w:rPr>
        <w:t xml:space="preserve"> NO HAY VACANTES</w:t>
      </w:r>
    </w:p>
    <w:p w:rsidR="00204B81" w:rsidRDefault="00204B81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 xml:space="preserve">8° BÁSICO: </w:t>
      </w:r>
      <w:r w:rsidR="00956AA6" w:rsidRPr="00EC608F">
        <w:rPr>
          <w:rFonts w:asciiTheme="minorHAnsi" w:hAnsiTheme="minorHAnsi" w:cs="Arial"/>
          <w:sz w:val="20"/>
          <w:szCs w:val="20"/>
        </w:rPr>
        <w:t xml:space="preserve"> NO HAY VACANTES</w:t>
      </w:r>
    </w:p>
    <w:p w:rsidR="005265F0" w:rsidRPr="00EC608F" w:rsidRDefault="005265F0" w:rsidP="00956AA6">
      <w:pPr>
        <w:pStyle w:val="Prrafodelista"/>
        <w:ind w:left="851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Observación: Las vacantes serán confirmadas a fin de</w:t>
      </w:r>
      <w:r w:rsidR="005265F0">
        <w:rPr>
          <w:rFonts w:asciiTheme="minorHAnsi" w:hAnsiTheme="minorHAnsi" w:cs="Arial"/>
          <w:sz w:val="20"/>
          <w:szCs w:val="20"/>
        </w:rPr>
        <w:t>l presente</w:t>
      </w:r>
      <w:r w:rsidRPr="00EC608F">
        <w:rPr>
          <w:rFonts w:asciiTheme="minorHAnsi" w:hAnsiTheme="minorHAnsi" w:cs="Arial"/>
          <w:sz w:val="20"/>
          <w:szCs w:val="20"/>
        </w:rPr>
        <w:t xml:space="preserve"> año escolar, debido a posibles repitencias</w:t>
      </w:r>
      <w:r w:rsidR="005D057D">
        <w:rPr>
          <w:rFonts w:asciiTheme="minorHAnsi" w:hAnsiTheme="minorHAnsi" w:cs="Arial"/>
          <w:sz w:val="20"/>
          <w:szCs w:val="20"/>
        </w:rPr>
        <w:t xml:space="preserve"> o retiro </w:t>
      </w:r>
      <w:r w:rsidRPr="00EC608F">
        <w:rPr>
          <w:rFonts w:asciiTheme="minorHAnsi" w:hAnsiTheme="minorHAnsi" w:cs="Arial"/>
          <w:sz w:val="20"/>
          <w:szCs w:val="20"/>
        </w:rPr>
        <w:t xml:space="preserve"> de alumnos antiguos.</w:t>
      </w:r>
    </w:p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REQUISITOS DE LOS POSTULANTES, ANTECEDENTES Y DOCUMENTACIÓN A PRESENTAR:</w:t>
      </w:r>
    </w:p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KINDER: 5 años cumplidos al 30 de marzo de 201</w:t>
      </w:r>
      <w:r w:rsidR="00965201">
        <w:rPr>
          <w:rFonts w:asciiTheme="minorHAnsi" w:hAnsiTheme="minorHAnsi" w:cs="Arial"/>
          <w:sz w:val="20"/>
          <w:szCs w:val="20"/>
        </w:rPr>
        <w:t>9</w:t>
      </w:r>
    </w:p>
    <w:p w:rsidR="00204B81" w:rsidRPr="00836FEB" w:rsidRDefault="003149CD" w:rsidP="00836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</w:t>
      </w:r>
      <w:r w:rsidR="00204B81" w:rsidRPr="00836FEB">
        <w:rPr>
          <w:rFonts w:cs="Arial"/>
          <w:sz w:val="20"/>
          <w:szCs w:val="20"/>
        </w:rPr>
        <w:t>Certificado de Nacimiento</w:t>
      </w:r>
    </w:p>
    <w:p w:rsidR="00204B81" w:rsidRPr="00EC608F" w:rsidRDefault="00204B81" w:rsidP="00956AA6">
      <w:pPr>
        <w:pStyle w:val="Prrafodelista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EDUCACIÓN BÁSICA</w:t>
      </w:r>
      <w:r w:rsidR="003149CD" w:rsidRPr="00EC608F">
        <w:rPr>
          <w:rFonts w:asciiTheme="minorHAnsi" w:hAnsiTheme="minorHAnsi" w:cs="Arial"/>
          <w:sz w:val="20"/>
          <w:szCs w:val="20"/>
        </w:rPr>
        <w:t>: Certificado</w:t>
      </w:r>
      <w:r w:rsidRPr="00EC608F">
        <w:rPr>
          <w:rFonts w:asciiTheme="minorHAnsi" w:hAnsiTheme="minorHAnsi" w:cs="Arial"/>
          <w:sz w:val="20"/>
          <w:szCs w:val="20"/>
        </w:rPr>
        <w:t xml:space="preserve"> de Nacimiento</w:t>
      </w:r>
    </w:p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CRITERIOS GENERALES DE ADMISIÓN - PRIORIDADES:</w:t>
      </w:r>
    </w:p>
    <w:p w:rsidR="00204B81" w:rsidRDefault="00204B81" w:rsidP="00956AA6">
      <w:pPr>
        <w:pStyle w:val="Prrafodelista"/>
        <w:numPr>
          <w:ilvl w:val="0"/>
          <w:numId w:val="26"/>
        </w:numPr>
        <w:spacing w:after="200"/>
        <w:ind w:left="709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Tener hermanos estudiando en el Colegio Shaddai</w:t>
      </w:r>
    </w:p>
    <w:p w:rsidR="002122A6" w:rsidRPr="00EC608F" w:rsidRDefault="002122A6" w:rsidP="00956AA6">
      <w:pPr>
        <w:pStyle w:val="Prrafodelista"/>
        <w:numPr>
          <w:ilvl w:val="0"/>
          <w:numId w:val="26"/>
        </w:numPr>
        <w:spacing w:after="200"/>
        <w:ind w:left="709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Tener clasificación de alumno prioritario</w:t>
      </w:r>
    </w:p>
    <w:p w:rsidR="00204B81" w:rsidRPr="00EC608F" w:rsidRDefault="00204B81" w:rsidP="00956AA6">
      <w:pPr>
        <w:pStyle w:val="Prrafodelista"/>
        <w:numPr>
          <w:ilvl w:val="0"/>
          <w:numId w:val="26"/>
        </w:numPr>
        <w:spacing w:after="200"/>
        <w:ind w:left="709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Ser hijo(a) de funcionario del establecimiento</w:t>
      </w:r>
    </w:p>
    <w:p w:rsidR="00204B81" w:rsidRPr="00EC608F" w:rsidRDefault="00204B81" w:rsidP="00956AA6">
      <w:pPr>
        <w:pStyle w:val="Prrafodelista"/>
        <w:numPr>
          <w:ilvl w:val="0"/>
          <w:numId w:val="26"/>
        </w:numPr>
        <w:spacing w:after="200"/>
        <w:ind w:left="709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Ser hijo(a) de ex alumnos del Colegio Shaddai</w:t>
      </w:r>
    </w:p>
    <w:p w:rsidR="00204B81" w:rsidRDefault="00204B81" w:rsidP="00956AA6">
      <w:pPr>
        <w:pStyle w:val="Prrafodelista"/>
        <w:numPr>
          <w:ilvl w:val="0"/>
          <w:numId w:val="26"/>
        </w:numPr>
        <w:spacing w:after="200"/>
        <w:ind w:left="709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Equidad de Género</w:t>
      </w:r>
      <w:r w:rsidR="007B4D82" w:rsidRPr="00EC608F">
        <w:rPr>
          <w:rFonts w:asciiTheme="minorHAnsi" w:hAnsiTheme="minorHAnsi" w:cs="Arial"/>
          <w:sz w:val="20"/>
          <w:szCs w:val="20"/>
        </w:rPr>
        <w:t>: Se</w:t>
      </w:r>
      <w:r w:rsidRPr="00EC608F">
        <w:rPr>
          <w:rFonts w:asciiTheme="minorHAnsi" w:hAnsiTheme="minorHAnsi" w:cs="Arial"/>
          <w:sz w:val="20"/>
          <w:szCs w:val="20"/>
        </w:rPr>
        <w:t xml:space="preserve"> buscará la proporción de niños y niñas para conformar los cursos.</w:t>
      </w:r>
    </w:p>
    <w:p w:rsidR="005265F0" w:rsidRPr="00EC608F" w:rsidRDefault="005265F0" w:rsidP="005265F0">
      <w:pPr>
        <w:pStyle w:val="Prrafodelista"/>
        <w:spacing w:after="200"/>
        <w:ind w:left="709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PRUEBAS DE ADMISIÓN:</w:t>
      </w:r>
    </w:p>
    <w:p w:rsidR="00204B81" w:rsidRPr="00EC608F" w:rsidRDefault="00204B81" w:rsidP="00956AA6">
      <w:pPr>
        <w:pStyle w:val="Prrafodelista"/>
        <w:ind w:left="426" w:hanging="142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Los estudiantes NO serán sometidos a pruebas de Admisión</w:t>
      </w:r>
    </w:p>
    <w:p w:rsidR="00204B81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Pr="00EC608F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COBRO POR PROCESO DE ADMISIÓN:</w:t>
      </w:r>
    </w:p>
    <w:p w:rsidR="00204B81" w:rsidRPr="00EC608F" w:rsidRDefault="00204B81" w:rsidP="00956AA6">
      <w:pPr>
        <w:pStyle w:val="Prrafodelista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NO existirá cobro por participar del proceso de admisión.</w:t>
      </w:r>
    </w:p>
    <w:p w:rsidR="00204B81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65201" w:rsidRDefault="0096520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5D057D" w:rsidRDefault="005D057D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65201" w:rsidRPr="00EC608F" w:rsidRDefault="0096520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PLAZOS D</w:t>
      </w:r>
      <w:r w:rsidR="005D057D">
        <w:rPr>
          <w:rFonts w:asciiTheme="minorHAnsi" w:hAnsiTheme="minorHAnsi" w:cs="Arial"/>
          <w:sz w:val="20"/>
          <w:szCs w:val="20"/>
        </w:rPr>
        <w:t>E POSTULACIÓN</w:t>
      </w:r>
    </w:p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489"/>
        <w:gridCol w:w="4489"/>
      </w:tblGrid>
      <w:tr w:rsidR="00204B81" w:rsidRPr="00EC608F" w:rsidTr="002122A6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204B81" w:rsidP="00956AA6">
            <w:pPr>
              <w:pStyle w:val="Prrafodelista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C608F">
              <w:rPr>
                <w:rFonts w:asciiTheme="minorHAnsi" w:hAnsiTheme="minorHAnsi" w:cs="Arial"/>
                <w:sz w:val="20"/>
                <w:szCs w:val="20"/>
              </w:rPr>
              <w:t>Etapa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204B81" w:rsidP="00956AA6">
            <w:pPr>
              <w:pStyle w:val="Prrafodelista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C608F">
              <w:rPr>
                <w:rFonts w:asciiTheme="minorHAnsi" w:hAnsiTheme="minorHAnsi" w:cs="Arial"/>
                <w:sz w:val="20"/>
                <w:szCs w:val="20"/>
              </w:rPr>
              <w:t>Fecha</w:t>
            </w:r>
          </w:p>
        </w:tc>
      </w:tr>
      <w:tr w:rsidR="00204B81" w:rsidRPr="00EC608F" w:rsidTr="007B4D82">
        <w:trPr>
          <w:trHeight w:val="485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7B4D82" w:rsidP="007B4D82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Jueves </w:t>
            </w:r>
            <w:r w:rsidR="005D057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30 de Agosto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2122A6" w:rsidP="005D057D">
            <w:pPr>
              <w:pStyle w:val="Prrafodelista"/>
              <w:ind w:left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Inicio de postulación en línea  </w:t>
            </w:r>
            <w:r w:rsidR="005D057D">
              <w:rPr>
                <w:rFonts w:asciiTheme="minorHAnsi" w:hAnsiTheme="minorHAnsi" w:cs="Arial"/>
                <w:sz w:val="20"/>
                <w:szCs w:val="20"/>
              </w:rPr>
              <w:t>cursos kindera 8º Básico</w:t>
            </w:r>
            <w:r w:rsidR="003149CD">
              <w:rPr>
                <w:rFonts w:asciiTheme="minorHAnsi" w:hAnsiTheme="minorHAnsi" w:cs="Arial"/>
                <w:sz w:val="20"/>
                <w:szCs w:val="20"/>
              </w:rPr>
              <w:t xml:space="preserve"> en w</w:t>
            </w:r>
            <w:r>
              <w:rPr>
                <w:rFonts w:asciiTheme="minorHAnsi" w:hAnsiTheme="minorHAnsi" w:cs="Arial"/>
                <w:sz w:val="20"/>
                <w:szCs w:val="20"/>
              </w:rPr>
              <w:t>ww.sistemadeadmisionescolar.cl</w:t>
            </w:r>
          </w:p>
        </w:tc>
      </w:tr>
      <w:tr w:rsidR="007B4D82" w:rsidRPr="00EC608F" w:rsidTr="002122A6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Default="007B4D82" w:rsidP="007B4D82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Viernes 28 de Septiembre de 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Default="007B4D82" w:rsidP="005D057D">
            <w:pPr>
              <w:pStyle w:val="Prrafodelist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Cierre etapa postulación on line</w:t>
            </w:r>
          </w:p>
        </w:tc>
      </w:tr>
      <w:tr w:rsidR="00204B81" w:rsidRPr="00EC608F" w:rsidTr="002122A6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5D057D" w:rsidP="007B4D82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Lunes 19 </w:t>
            </w:r>
            <w:r w:rsidR="002122A6">
              <w:rPr>
                <w:rFonts w:asciiTheme="minorHAnsi" w:hAnsiTheme="minorHAnsi" w:cs="Arial"/>
                <w:sz w:val="20"/>
                <w:szCs w:val="20"/>
                <w:lang w:eastAsia="en-US"/>
              </w:rPr>
              <w:t>de Noviembre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2122A6" w:rsidP="002122A6">
            <w:pPr>
              <w:pStyle w:val="Prrafodelista"/>
              <w:ind w:left="25" w:hanging="25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Publicación de resultados de postulación  en sitio web</w:t>
            </w:r>
          </w:p>
        </w:tc>
      </w:tr>
      <w:tr w:rsidR="00204B81" w:rsidRPr="00EC608F" w:rsidTr="002122A6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2122A6" w:rsidP="007B4D82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D057D">
              <w:rPr>
                <w:rFonts w:asciiTheme="minorHAnsi" w:hAnsiTheme="minorHAnsi" w:cs="Arial"/>
                <w:sz w:val="20"/>
                <w:szCs w:val="20"/>
              </w:rPr>
              <w:t>Lunes 03 de Diciembre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5D057D" w:rsidP="002122A6">
            <w:pPr>
              <w:pStyle w:val="Prrafodelista"/>
              <w:ind w:left="25" w:hanging="25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Resultados lista de espera</w:t>
            </w:r>
            <w:r w:rsidR="007B4D82">
              <w:rPr>
                <w:rFonts w:asciiTheme="minorHAnsi" w:hAnsiTheme="minorHAnsi" w:cs="Arial"/>
                <w:sz w:val="20"/>
                <w:szCs w:val="20"/>
                <w:lang w:eastAsia="en-US"/>
              </w:rPr>
              <w:t>. Postulación etapa complementaria</w:t>
            </w:r>
          </w:p>
        </w:tc>
      </w:tr>
      <w:tr w:rsidR="00204B81" w:rsidRPr="00EC608F" w:rsidTr="007B4D82">
        <w:trPr>
          <w:trHeight w:val="297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EC608F" w:rsidRDefault="007B4D82" w:rsidP="007B4D82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Viernes 07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Diciembre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81" w:rsidRPr="002122A6" w:rsidRDefault="007B4D82" w:rsidP="002122A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Cierre etapa complementaria.</w:t>
            </w:r>
          </w:p>
        </w:tc>
      </w:tr>
      <w:tr w:rsidR="007B4D82" w:rsidRPr="00EC608F" w:rsidTr="007B4D82">
        <w:trPr>
          <w:trHeight w:val="628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Pr="00EC608F" w:rsidRDefault="007B4D82" w:rsidP="007B4D82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Lunes 17 de Diciembre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Pr="002122A6" w:rsidRDefault="007B4D82" w:rsidP="007B4D82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Resultados Etapa complementaria y Matrícula alumnos nuevos.</w:t>
            </w:r>
          </w:p>
        </w:tc>
      </w:tr>
      <w:tr w:rsidR="007B4D82" w:rsidRPr="00EC608F" w:rsidTr="007B4D82">
        <w:trPr>
          <w:trHeight w:val="739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Default="007B4D82" w:rsidP="007B4D82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Viernes 21 de Diciembre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Default="007B4D82" w:rsidP="007B4D82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Cierre etapa de Matrícula 2019.</w:t>
            </w:r>
          </w:p>
        </w:tc>
      </w:tr>
      <w:tr w:rsidR="007B4D82" w:rsidRPr="00EC608F" w:rsidTr="002122A6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Default="007B4D82" w:rsidP="00956AA6">
            <w:pPr>
              <w:pStyle w:val="Prrafodelista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2" w:rsidRDefault="007B4D82" w:rsidP="002122A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204B81" w:rsidRPr="00EC608F" w:rsidRDefault="00204B81" w:rsidP="00956AA6">
      <w:pPr>
        <w:pStyle w:val="Prrafodelista"/>
        <w:ind w:left="284" w:hanging="284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204B81" w:rsidRPr="00EC608F" w:rsidRDefault="00204B81" w:rsidP="00956AA6">
      <w:pPr>
        <w:pStyle w:val="Prrafodelista"/>
        <w:numPr>
          <w:ilvl w:val="0"/>
          <w:numId w:val="25"/>
        </w:numPr>
        <w:spacing w:after="20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C608F">
        <w:rPr>
          <w:rFonts w:asciiTheme="minorHAnsi" w:hAnsiTheme="minorHAnsi" w:cs="Arial"/>
          <w:sz w:val="20"/>
          <w:szCs w:val="20"/>
        </w:rPr>
        <w:t>Proyecto Educativo del Colegio Shaddai</w:t>
      </w:r>
      <w:r w:rsidR="00956AA6" w:rsidRPr="00EC608F">
        <w:rPr>
          <w:rFonts w:asciiTheme="minorHAnsi" w:hAnsiTheme="minorHAnsi" w:cs="Arial"/>
          <w:sz w:val="20"/>
          <w:szCs w:val="20"/>
        </w:rPr>
        <w:t xml:space="preserve"> y Reglamento de Evaluación y Promoción de Alumnos(as)</w:t>
      </w:r>
      <w:r w:rsidRPr="00EC608F">
        <w:rPr>
          <w:rFonts w:asciiTheme="minorHAnsi" w:hAnsiTheme="minorHAnsi" w:cs="Arial"/>
          <w:sz w:val="20"/>
          <w:szCs w:val="20"/>
        </w:rPr>
        <w:t xml:space="preserve"> puede descargarlo en:</w:t>
      </w:r>
    </w:p>
    <w:p w:rsidR="00204B81" w:rsidRPr="00EC608F" w:rsidRDefault="00204B81" w:rsidP="00956AA6">
      <w:pPr>
        <w:spacing w:line="240" w:lineRule="auto"/>
        <w:ind w:left="284" w:hanging="284"/>
        <w:jc w:val="center"/>
        <w:rPr>
          <w:rFonts w:cs="Arial"/>
          <w:sz w:val="20"/>
          <w:szCs w:val="20"/>
        </w:rPr>
      </w:pPr>
      <w:r w:rsidRPr="00EC608F">
        <w:rPr>
          <w:rFonts w:cs="Arial"/>
          <w:sz w:val="20"/>
          <w:szCs w:val="20"/>
        </w:rPr>
        <w:t>www.colegioshaddai.cl</w:t>
      </w:r>
    </w:p>
    <w:p w:rsidR="00B5762B" w:rsidRPr="00B5762B" w:rsidRDefault="00B5762B" w:rsidP="0090190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B5762B" w:rsidRPr="00B5762B" w:rsidSect="002122A6">
      <w:headerReference w:type="default" r:id="rId7"/>
      <w:pgSz w:w="11907" w:h="16839" w:code="9"/>
      <w:pgMar w:top="909" w:right="616" w:bottom="709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1A" w:rsidRDefault="005E741A" w:rsidP="00423362">
      <w:pPr>
        <w:spacing w:after="0" w:line="240" w:lineRule="auto"/>
      </w:pPr>
      <w:r>
        <w:separator/>
      </w:r>
    </w:p>
  </w:endnote>
  <w:endnote w:type="continuationSeparator" w:id="1">
    <w:p w:rsidR="005E741A" w:rsidRDefault="005E741A" w:rsidP="0042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1A" w:rsidRDefault="005E741A" w:rsidP="00423362">
      <w:pPr>
        <w:spacing w:after="0" w:line="240" w:lineRule="auto"/>
      </w:pPr>
      <w:r>
        <w:separator/>
      </w:r>
    </w:p>
  </w:footnote>
  <w:footnote w:type="continuationSeparator" w:id="1">
    <w:p w:rsidR="005E741A" w:rsidRDefault="005E741A" w:rsidP="0042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62" w:rsidRDefault="002E168E" w:rsidP="00423362">
    <w:pPr>
      <w:pStyle w:val="Encabezado"/>
      <w:tabs>
        <w:tab w:val="clear" w:pos="4419"/>
        <w:tab w:val="clear" w:pos="8838"/>
        <w:tab w:val="left" w:pos="5990"/>
      </w:tabs>
    </w:pPr>
    <w:r w:rsidRPr="002E168E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05pt;margin-top:-2.1pt;width:517pt;height:4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" stroked="f">
          <v:textbox>
            <w:txbxContent>
              <w:p w:rsidR="00423362" w:rsidRDefault="00423362" w:rsidP="00423362">
                <w:pPr>
                  <w:spacing w:after="0"/>
                </w:pPr>
                <w:r>
                  <w:t xml:space="preserve">COLEGIO    SHADDAI                                                                                                            </w:t>
                </w:r>
                <w:r w:rsidR="003149CD">
                  <w:t xml:space="preserve">                    </w:t>
                </w:r>
              </w:p>
              <w:p w:rsidR="00423362" w:rsidRDefault="00423362" w:rsidP="00423362">
                <w:pPr>
                  <w:spacing w:after="0"/>
                </w:pPr>
                <w:r>
                  <w:t xml:space="preserve">        O S O R N O</w:t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  <w:r w:rsidR="00423362" w:rsidRPr="0088350C">
      <w:rPr>
        <w:color w:val="000000"/>
      </w:rPr>
      <w:object w:dxaOrig="4839" w:dyaOrig="8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7.25pt" o:ole="">
          <v:imagedata r:id="rId1" o:title=""/>
        </v:shape>
        <o:OLEObject Type="Embed" ProgID="CorelPhotoPaint.Image.8" ShapeID="_x0000_i1025" DrawAspect="Content" ObjectID="_159904225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E21"/>
    <w:multiLevelType w:val="hybridMultilevel"/>
    <w:tmpl w:val="6B504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E8F"/>
    <w:multiLevelType w:val="hybridMultilevel"/>
    <w:tmpl w:val="6722FE0E"/>
    <w:lvl w:ilvl="0" w:tplc="0C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C0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B027C38"/>
    <w:multiLevelType w:val="hybridMultilevel"/>
    <w:tmpl w:val="04D82F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7194"/>
    <w:multiLevelType w:val="hybridMultilevel"/>
    <w:tmpl w:val="3B64D40E"/>
    <w:lvl w:ilvl="0" w:tplc="A47C9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F2C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EEA4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C4D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F40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54C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B88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04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E1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FA6151"/>
    <w:multiLevelType w:val="hybridMultilevel"/>
    <w:tmpl w:val="2BE8B63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851C9"/>
    <w:multiLevelType w:val="hybridMultilevel"/>
    <w:tmpl w:val="8FB20348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9291C"/>
    <w:multiLevelType w:val="hybridMultilevel"/>
    <w:tmpl w:val="AA3C65AE"/>
    <w:lvl w:ilvl="0" w:tplc="23222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EA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CE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E1C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667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A3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847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87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2CB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E16A0E"/>
    <w:multiLevelType w:val="hybridMultilevel"/>
    <w:tmpl w:val="CCF45C8C"/>
    <w:lvl w:ilvl="0" w:tplc="340A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C0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260F490A"/>
    <w:multiLevelType w:val="hybridMultilevel"/>
    <w:tmpl w:val="731ECB38"/>
    <w:lvl w:ilvl="0" w:tplc="ACE42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12DA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497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4B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AE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AB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EF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CA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C6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635ACC"/>
    <w:multiLevelType w:val="hybridMultilevel"/>
    <w:tmpl w:val="EF0E6ECE"/>
    <w:lvl w:ilvl="0" w:tplc="D81ADF2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82594"/>
    <w:multiLevelType w:val="hybridMultilevel"/>
    <w:tmpl w:val="CCEAB0EA"/>
    <w:lvl w:ilvl="0" w:tplc="757C8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00F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8C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642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2A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63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AC9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32E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F29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9C45CD"/>
    <w:multiLevelType w:val="hybridMultilevel"/>
    <w:tmpl w:val="F1E0A9D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A4049"/>
    <w:multiLevelType w:val="hybridMultilevel"/>
    <w:tmpl w:val="13BEB13C"/>
    <w:lvl w:ilvl="0" w:tplc="C24C5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52E7A"/>
    <w:multiLevelType w:val="hybridMultilevel"/>
    <w:tmpl w:val="B4800DE0"/>
    <w:lvl w:ilvl="0" w:tplc="96445E50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C4B29"/>
    <w:multiLevelType w:val="hybridMultilevel"/>
    <w:tmpl w:val="B9C2DE8A"/>
    <w:lvl w:ilvl="0" w:tplc="0C0A0001">
      <w:start w:val="1"/>
      <w:numFmt w:val="bullet"/>
      <w:lvlText w:val=""/>
      <w:lvlJc w:val="left"/>
      <w:pPr>
        <w:ind w:left="134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7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7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8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9223" w:hanging="360"/>
      </w:pPr>
      <w:rPr>
        <w:rFonts w:ascii="Wingdings" w:hAnsi="Wingdings" w:hint="default"/>
      </w:rPr>
    </w:lvl>
  </w:abstractNum>
  <w:abstractNum w:abstractNumId="15">
    <w:nsid w:val="45B57EFA"/>
    <w:multiLevelType w:val="hybridMultilevel"/>
    <w:tmpl w:val="449C6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969C3"/>
    <w:multiLevelType w:val="hybridMultilevel"/>
    <w:tmpl w:val="D98AFB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06658"/>
    <w:multiLevelType w:val="hybridMultilevel"/>
    <w:tmpl w:val="F94677EE"/>
    <w:lvl w:ilvl="0" w:tplc="E6922DC2">
      <w:start w:val="27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8" w:hanging="360"/>
      </w:pPr>
    </w:lvl>
    <w:lvl w:ilvl="2" w:tplc="340A001B" w:tentative="1">
      <w:start w:val="1"/>
      <w:numFmt w:val="lowerRoman"/>
      <w:lvlText w:val="%3."/>
      <w:lvlJc w:val="right"/>
      <w:pPr>
        <w:ind w:left="2568" w:hanging="180"/>
      </w:pPr>
    </w:lvl>
    <w:lvl w:ilvl="3" w:tplc="340A000F" w:tentative="1">
      <w:start w:val="1"/>
      <w:numFmt w:val="decimal"/>
      <w:lvlText w:val="%4."/>
      <w:lvlJc w:val="left"/>
      <w:pPr>
        <w:ind w:left="3288" w:hanging="360"/>
      </w:pPr>
    </w:lvl>
    <w:lvl w:ilvl="4" w:tplc="340A0019" w:tentative="1">
      <w:start w:val="1"/>
      <w:numFmt w:val="lowerLetter"/>
      <w:lvlText w:val="%5."/>
      <w:lvlJc w:val="left"/>
      <w:pPr>
        <w:ind w:left="4008" w:hanging="360"/>
      </w:pPr>
    </w:lvl>
    <w:lvl w:ilvl="5" w:tplc="340A001B" w:tentative="1">
      <w:start w:val="1"/>
      <w:numFmt w:val="lowerRoman"/>
      <w:lvlText w:val="%6."/>
      <w:lvlJc w:val="right"/>
      <w:pPr>
        <w:ind w:left="4728" w:hanging="180"/>
      </w:pPr>
    </w:lvl>
    <w:lvl w:ilvl="6" w:tplc="340A000F" w:tentative="1">
      <w:start w:val="1"/>
      <w:numFmt w:val="decimal"/>
      <w:lvlText w:val="%7."/>
      <w:lvlJc w:val="left"/>
      <w:pPr>
        <w:ind w:left="5448" w:hanging="360"/>
      </w:pPr>
    </w:lvl>
    <w:lvl w:ilvl="7" w:tplc="340A0019" w:tentative="1">
      <w:start w:val="1"/>
      <w:numFmt w:val="lowerLetter"/>
      <w:lvlText w:val="%8."/>
      <w:lvlJc w:val="left"/>
      <w:pPr>
        <w:ind w:left="6168" w:hanging="360"/>
      </w:pPr>
    </w:lvl>
    <w:lvl w:ilvl="8" w:tplc="3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60CE119D"/>
    <w:multiLevelType w:val="hybridMultilevel"/>
    <w:tmpl w:val="27924FF6"/>
    <w:lvl w:ilvl="0" w:tplc="C352DC8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34C7D"/>
    <w:multiLevelType w:val="hybridMultilevel"/>
    <w:tmpl w:val="255A4A7A"/>
    <w:lvl w:ilvl="0" w:tplc="8D3E2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EF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AD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3E6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505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C62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61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61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AE7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1B03A9F"/>
    <w:multiLevelType w:val="hybridMultilevel"/>
    <w:tmpl w:val="3CBA0C7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E59FE"/>
    <w:multiLevelType w:val="hybridMultilevel"/>
    <w:tmpl w:val="B888ADF4"/>
    <w:lvl w:ilvl="0" w:tplc="BD8896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367F2"/>
    <w:multiLevelType w:val="hybridMultilevel"/>
    <w:tmpl w:val="A38E1558"/>
    <w:lvl w:ilvl="0" w:tplc="A1105942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>
    <w:nsid w:val="7C4412B2"/>
    <w:multiLevelType w:val="hybridMultilevel"/>
    <w:tmpl w:val="F5B48E00"/>
    <w:lvl w:ilvl="0" w:tplc="4336D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23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AD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1A5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42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00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6D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E9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0B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D39353D"/>
    <w:multiLevelType w:val="hybridMultilevel"/>
    <w:tmpl w:val="262E2AA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4"/>
  </w:num>
  <w:num w:numId="9">
    <w:abstractNumId w:val="24"/>
  </w:num>
  <w:num w:numId="10">
    <w:abstractNumId w:val="7"/>
  </w:num>
  <w:num w:numId="11">
    <w:abstractNumId w:val="22"/>
  </w:num>
  <w:num w:numId="12">
    <w:abstractNumId w:val="18"/>
  </w:num>
  <w:num w:numId="13">
    <w:abstractNumId w:val="17"/>
  </w:num>
  <w:num w:numId="14">
    <w:abstractNumId w:val="13"/>
  </w:num>
  <w:num w:numId="15">
    <w:abstractNumId w:val="12"/>
  </w:num>
  <w:num w:numId="16">
    <w:abstractNumId w:val="21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3"/>
  </w:num>
  <w:num w:numId="22">
    <w:abstractNumId w:val="23"/>
  </w:num>
  <w:num w:numId="23">
    <w:abstractNumId w:val="15"/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9E1"/>
    <w:rsid w:val="00072BF5"/>
    <w:rsid w:val="0008093E"/>
    <w:rsid w:val="000D7D2C"/>
    <w:rsid w:val="0010414D"/>
    <w:rsid w:val="001F5FC4"/>
    <w:rsid w:val="00204B81"/>
    <w:rsid w:val="002122A6"/>
    <w:rsid w:val="002400C3"/>
    <w:rsid w:val="00295346"/>
    <w:rsid w:val="002E168E"/>
    <w:rsid w:val="003149CD"/>
    <w:rsid w:val="00347EA0"/>
    <w:rsid w:val="003C79E1"/>
    <w:rsid w:val="003E22BE"/>
    <w:rsid w:val="00415F51"/>
    <w:rsid w:val="00423362"/>
    <w:rsid w:val="004340D3"/>
    <w:rsid w:val="004344D9"/>
    <w:rsid w:val="004D086D"/>
    <w:rsid w:val="004E66DE"/>
    <w:rsid w:val="005265F0"/>
    <w:rsid w:val="00547FC4"/>
    <w:rsid w:val="005658AF"/>
    <w:rsid w:val="005D057D"/>
    <w:rsid w:val="005D3411"/>
    <w:rsid w:val="005E741A"/>
    <w:rsid w:val="00611A05"/>
    <w:rsid w:val="006321DD"/>
    <w:rsid w:val="006653E0"/>
    <w:rsid w:val="006749EF"/>
    <w:rsid w:val="006B5736"/>
    <w:rsid w:val="006E04FB"/>
    <w:rsid w:val="00791A27"/>
    <w:rsid w:val="007B4D82"/>
    <w:rsid w:val="00836FEB"/>
    <w:rsid w:val="00845840"/>
    <w:rsid w:val="008E3607"/>
    <w:rsid w:val="00901908"/>
    <w:rsid w:val="00902AF8"/>
    <w:rsid w:val="009059A3"/>
    <w:rsid w:val="00953667"/>
    <w:rsid w:val="00956AA6"/>
    <w:rsid w:val="00965201"/>
    <w:rsid w:val="0099069D"/>
    <w:rsid w:val="00992112"/>
    <w:rsid w:val="009C4AC7"/>
    <w:rsid w:val="00A04CE4"/>
    <w:rsid w:val="00A80C68"/>
    <w:rsid w:val="00B448CC"/>
    <w:rsid w:val="00B5762B"/>
    <w:rsid w:val="00BA6F80"/>
    <w:rsid w:val="00BC57CA"/>
    <w:rsid w:val="00C3091F"/>
    <w:rsid w:val="00C74C36"/>
    <w:rsid w:val="00D31E8B"/>
    <w:rsid w:val="00D4688A"/>
    <w:rsid w:val="00D50AFE"/>
    <w:rsid w:val="00D52D05"/>
    <w:rsid w:val="00DA0F92"/>
    <w:rsid w:val="00E671FA"/>
    <w:rsid w:val="00EC608F"/>
    <w:rsid w:val="00EE06F5"/>
    <w:rsid w:val="00F135FE"/>
    <w:rsid w:val="00F54A12"/>
    <w:rsid w:val="00F97669"/>
    <w:rsid w:val="00FB0971"/>
    <w:rsid w:val="00FE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62"/>
    <w:pPr>
      <w:spacing w:line="360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362"/>
  </w:style>
  <w:style w:type="paragraph" w:styleId="Piedepgina">
    <w:name w:val="footer"/>
    <w:basedOn w:val="Normal"/>
    <w:link w:val="PiedepginaCar"/>
    <w:uiPriority w:val="99"/>
    <w:unhideWhenUsed/>
    <w:rsid w:val="00423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362"/>
  </w:style>
  <w:style w:type="paragraph" w:styleId="Textodeglobo">
    <w:name w:val="Balloon Text"/>
    <w:basedOn w:val="Normal"/>
    <w:link w:val="TextodegloboCar"/>
    <w:uiPriority w:val="99"/>
    <w:semiHidden/>
    <w:unhideWhenUsed/>
    <w:rsid w:val="0042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33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23362"/>
  </w:style>
  <w:style w:type="character" w:styleId="Textoennegrita">
    <w:name w:val="Strong"/>
    <w:basedOn w:val="Fuentedeprrafopredeter"/>
    <w:uiPriority w:val="22"/>
    <w:qFormat/>
    <w:rsid w:val="0042336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33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E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5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B5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1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bibliotea1</dc:creator>
  <cp:lastModifiedBy>shaddai utp</cp:lastModifiedBy>
  <cp:revision>7</cp:revision>
  <cp:lastPrinted>2017-08-29T14:20:00Z</cp:lastPrinted>
  <dcterms:created xsi:type="dcterms:W3CDTF">2017-09-13T15:51:00Z</dcterms:created>
  <dcterms:modified xsi:type="dcterms:W3CDTF">2018-09-21T17:38:00Z</dcterms:modified>
</cp:coreProperties>
</file>